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38F" w:rsidRPr="00B13954" w:rsidRDefault="005F038F" w:rsidP="00B1395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9B3DC4">
        <w:rPr>
          <w:rFonts w:ascii="Times New Roman" w:hAnsi="Times New Roman" w:cs="Times New Roman"/>
          <w:b/>
          <w:sz w:val="32"/>
          <w:szCs w:val="32"/>
        </w:rPr>
        <w:t>ПАСПОРТ ПРОЕКТА</w:t>
      </w:r>
      <w:r w:rsidR="00D525FF">
        <w:rPr>
          <w:rFonts w:ascii="Times New Roman" w:hAnsi="Times New Roman" w:cs="Times New Roman"/>
          <w:b/>
          <w:sz w:val="32"/>
          <w:szCs w:val="32"/>
        </w:rPr>
        <w:t xml:space="preserve"> «Осень</w:t>
      </w:r>
      <w:r w:rsidR="00B8007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525FF">
        <w:rPr>
          <w:rFonts w:ascii="Times New Roman" w:hAnsi="Times New Roman" w:cs="Times New Roman"/>
          <w:b/>
          <w:sz w:val="32"/>
          <w:szCs w:val="32"/>
        </w:rPr>
        <w:t>- рыжая подружка</w:t>
      </w:r>
      <w:r w:rsidRPr="009B3DC4">
        <w:rPr>
          <w:rFonts w:ascii="Times New Roman" w:hAnsi="Times New Roman" w:cs="Times New Roman"/>
          <w:b/>
          <w:sz w:val="32"/>
          <w:szCs w:val="32"/>
        </w:rPr>
        <w:t>»</w:t>
      </w:r>
    </w:p>
    <w:tbl>
      <w:tblPr>
        <w:tblStyle w:val="a3"/>
        <w:tblW w:w="11057" w:type="dxa"/>
        <w:tblInd w:w="-1026" w:type="dxa"/>
        <w:tblLook w:val="04A0" w:firstRow="1" w:lastRow="0" w:firstColumn="1" w:lastColumn="0" w:noHBand="0" w:noVBand="1"/>
      </w:tblPr>
      <w:tblGrid>
        <w:gridCol w:w="4785"/>
        <w:gridCol w:w="6272"/>
      </w:tblGrid>
      <w:tr w:rsidR="005F038F" w:rsidRPr="00BB6074" w:rsidTr="00B80073">
        <w:tc>
          <w:tcPr>
            <w:tcW w:w="4785" w:type="dxa"/>
          </w:tcPr>
          <w:p w:rsidR="005F038F" w:rsidRPr="00BB6074" w:rsidRDefault="005F038F" w:rsidP="005F0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074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6272" w:type="dxa"/>
          </w:tcPr>
          <w:p w:rsidR="005F038F" w:rsidRPr="00BB6074" w:rsidRDefault="005F038F" w:rsidP="005F0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074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Социально-коммуникативное, познавательное,  речевое, художественно-эстетическое.</w:t>
            </w:r>
          </w:p>
        </w:tc>
      </w:tr>
      <w:tr w:rsidR="005F038F" w:rsidRPr="00BB6074" w:rsidTr="00B80073">
        <w:tc>
          <w:tcPr>
            <w:tcW w:w="4785" w:type="dxa"/>
          </w:tcPr>
          <w:p w:rsidR="005F038F" w:rsidRPr="00BB6074" w:rsidRDefault="005F038F" w:rsidP="005F0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074">
              <w:rPr>
                <w:rFonts w:ascii="Times New Roman" w:hAnsi="Times New Roman" w:cs="Times New Roman"/>
                <w:sz w:val="28"/>
                <w:szCs w:val="28"/>
              </w:rPr>
              <w:t>Тип проекта</w:t>
            </w:r>
          </w:p>
        </w:tc>
        <w:tc>
          <w:tcPr>
            <w:tcW w:w="6272" w:type="dxa"/>
          </w:tcPr>
          <w:p w:rsidR="005F038F" w:rsidRPr="00BB6074" w:rsidRDefault="005F038F" w:rsidP="005F0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074">
              <w:rPr>
                <w:rFonts w:ascii="Times New Roman" w:hAnsi="Times New Roman" w:cs="Times New Roman"/>
                <w:sz w:val="28"/>
                <w:szCs w:val="28"/>
              </w:rPr>
              <w:t>Информационно-творческий</w:t>
            </w:r>
          </w:p>
        </w:tc>
      </w:tr>
      <w:tr w:rsidR="005F038F" w:rsidRPr="00BB6074" w:rsidTr="00B80073">
        <w:tc>
          <w:tcPr>
            <w:tcW w:w="4785" w:type="dxa"/>
          </w:tcPr>
          <w:p w:rsidR="005F038F" w:rsidRPr="00BB6074" w:rsidRDefault="005F038F" w:rsidP="005F0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074">
              <w:rPr>
                <w:rFonts w:ascii="Times New Roman" w:hAnsi="Times New Roman" w:cs="Times New Roman"/>
                <w:sz w:val="28"/>
                <w:szCs w:val="28"/>
              </w:rPr>
              <w:t>Актуальность</w:t>
            </w:r>
          </w:p>
        </w:tc>
        <w:tc>
          <w:tcPr>
            <w:tcW w:w="6272" w:type="dxa"/>
          </w:tcPr>
          <w:p w:rsidR="001B118C" w:rsidRPr="00BB6074" w:rsidRDefault="00D561BC" w:rsidP="00D561BC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0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чувствуют красоту природы, тянутся к ней; осенью в природе происходят сезонные изменения – листва на деревьях меняет свой цвет и опадает, меняется погода, люди одевают тёплую одежду. У детей возникает много вопросов, поэтому встаёт необходимость расширять представления детей об осени, ее основных признаках, названиях месяцев. Необходимо знакомить с литературными произведениями, музыкой и живописью на эту тему, расширяя словарный запас детей, их представления о произведениях искусства.</w:t>
            </w:r>
            <w:r w:rsidR="00BB6074" w:rsidRPr="00BB60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B118C" w:rsidRPr="00BB6074">
              <w:rPr>
                <w:rStyle w:val="a4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Осень</w:t>
            </w:r>
            <w:r w:rsidR="001B118C" w:rsidRPr="00BB6074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  <w:t> </w:t>
            </w:r>
            <w:r w:rsidR="001B118C" w:rsidRPr="00BB6074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– одно из благоприятных времен года для наблюдений за изменениями в природе. При изучении природных явлений дошкольники обращают внимания на многие признаки этого замечательного времен года, учатся прослеживать связь между ними, знакомятся с </w:t>
            </w:r>
            <w:r w:rsidR="001B118C" w:rsidRPr="00BB6074">
              <w:rPr>
                <w:rStyle w:val="a4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осенней природой</w:t>
            </w:r>
            <w:r w:rsidR="001B118C" w:rsidRPr="00BB6074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. Знания в этой сфере ребята получают постепенно, циклично, пополняя их год от года. В душе ребенка природа оставляет глубокий неизгладимый след, потому - что своей яркостью, своим многообразием воздействует на его чувства. Деревья, птицы, облака, лужицы после дождя, </w:t>
            </w:r>
            <w:r w:rsidR="001B118C" w:rsidRPr="00BB6074">
              <w:rPr>
                <w:rStyle w:val="a4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разноцветная</w:t>
            </w:r>
            <w:r w:rsidR="001B118C" w:rsidRPr="00BB6074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 радуга – все это привлекает внимание детей. В связи с этим, перед нами стоит ответствен</w:t>
            </w:r>
            <w:r w:rsidRPr="00BB6074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ная задача – не только  воспитывать дошкольников, а  и </w:t>
            </w:r>
            <w:r w:rsidR="001B118C" w:rsidRPr="00BB6074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приобщать ребенка к миру человеческих ценностей – добра и красоты, истины, ориентируясь на </w:t>
            </w:r>
            <w:r w:rsidR="001B118C" w:rsidRPr="00BB6074"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«концепцию дошкольного воспитания»</w:t>
            </w:r>
            <w:r w:rsidR="001B118C" w:rsidRPr="00BB6074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.</w:t>
            </w:r>
            <w:r w:rsidR="001B118C" w:rsidRPr="00BB60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Дети, которые ощущают природу: дыхание растений, ароматы цветов, шелест трав, пение птиц, уже не смогут уничтожить эту красоту. Наоборот, у них появляется потребность помогать жить этим творениям, любить их, общаться с ними. С самого рождения ребенок является первооткрывателем, исследователем того мира, который его окружает. А особенно ребенок дошкольник.</w:t>
            </w:r>
            <w:r w:rsidR="001B118C" w:rsidRPr="00BB60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1B118C" w:rsidRPr="00BB60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Ребенок стремится к активной деятельности, </w:t>
            </w:r>
            <w:r w:rsidR="001B118C" w:rsidRPr="00BB60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важно не дать этому стремлению угаснуть, способствовать его дальнейшему развитию. Чем полнее и разнообразнее детская деятельность, тем успешнее идет развитие ребенка, реализуются первые творческие проявления.</w:t>
            </w:r>
            <w:r w:rsidR="001B118C" w:rsidRPr="00BB60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  <w:p w:rsidR="005F038F" w:rsidRPr="00BB6074" w:rsidRDefault="005F038F" w:rsidP="005F03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38F" w:rsidRPr="00BB6074" w:rsidTr="00B80073">
        <w:tc>
          <w:tcPr>
            <w:tcW w:w="4785" w:type="dxa"/>
          </w:tcPr>
          <w:p w:rsidR="005F038F" w:rsidRPr="00BB6074" w:rsidRDefault="005F038F" w:rsidP="005F0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0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Продолжительность</w:t>
            </w:r>
          </w:p>
        </w:tc>
        <w:tc>
          <w:tcPr>
            <w:tcW w:w="6272" w:type="dxa"/>
          </w:tcPr>
          <w:p w:rsidR="005F038F" w:rsidRPr="00BB6074" w:rsidRDefault="005F038F" w:rsidP="005F0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B6074">
              <w:rPr>
                <w:rFonts w:ascii="Times New Roman" w:hAnsi="Times New Roman" w:cs="Times New Roman"/>
                <w:sz w:val="28"/>
                <w:szCs w:val="28"/>
              </w:rPr>
              <w:t>Краткосрочный</w:t>
            </w:r>
            <w:proofErr w:type="gramEnd"/>
            <w:r w:rsidR="00B800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6074">
              <w:rPr>
                <w:rFonts w:ascii="Times New Roman" w:hAnsi="Times New Roman" w:cs="Times New Roman"/>
                <w:sz w:val="28"/>
                <w:szCs w:val="28"/>
              </w:rPr>
              <w:t>(3 недели)</w:t>
            </w:r>
          </w:p>
        </w:tc>
      </w:tr>
      <w:tr w:rsidR="005F038F" w:rsidRPr="00BB6074" w:rsidTr="00B80073">
        <w:tc>
          <w:tcPr>
            <w:tcW w:w="4785" w:type="dxa"/>
          </w:tcPr>
          <w:p w:rsidR="005F038F" w:rsidRPr="00BB6074" w:rsidRDefault="005F038F" w:rsidP="005F0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074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6272" w:type="dxa"/>
          </w:tcPr>
          <w:p w:rsidR="005F038F" w:rsidRPr="00BB6074" w:rsidRDefault="00D561BC" w:rsidP="005F0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074">
              <w:rPr>
                <w:rFonts w:ascii="Times New Roman" w:hAnsi="Times New Roman" w:cs="Times New Roman"/>
                <w:sz w:val="28"/>
                <w:szCs w:val="28"/>
              </w:rPr>
              <w:t xml:space="preserve">Дети старшей </w:t>
            </w:r>
            <w:r w:rsidR="005F038F" w:rsidRPr="00BB6074"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  <w:r w:rsidR="001544C5">
              <w:rPr>
                <w:rFonts w:ascii="Times New Roman" w:hAnsi="Times New Roman" w:cs="Times New Roman"/>
                <w:sz w:val="28"/>
                <w:szCs w:val="28"/>
              </w:rPr>
              <w:t>ы, родители, воспитатели</w:t>
            </w:r>
            <w:r w:rsidR="00B1395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="00B13954">
              <w:rPr>
                <w:rFonts w:ascii="Times New Roman" w:hAnsi="Times New Roman" w:cs="Times New Roman"/>
                <w:sz w:val="28"/>
                <w:szCs w:val="28"/>
              </w:rPr>
              <w:t>Сумерина</w:t>
            </w:r>
            <w:proofErr w:type="spellEnd"/>
            <w:r w:rsidR="00B13954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  <w:r w:rsidR="001544C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139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13954">
              <w:rPr>
                <w:rFonts w:ascii="Times New Roman" w:hAnsi="Times New Roman" w:cs="Times New Roman"/>
                <w:sz w:val="28"/>
                <w:szCs w:val="28"/>
              </w:rPr>
              <w:t>Коткина</w:t>
            </w:r>
            <w:proofErr w:type="spellEnd"/>
            <w:r w:rsidR="00B13954">
              <w:rPr>
                <w:rFonts w:ascii="Times New Roman" w:hAnsi="Times New Roman" w:cs="Times New Roman"/>
                <w:sz w:val="28"/>
                <w:szCs w:val="28"/>
              </w:rPr>
              <w:t xml:space="preserve"> М.Ф., </w:t>
            </w:r>
            <w:proofErr w:type="spellStart"/>
            <w:r w:rsidR="00B13954">
              <w:rPr>
                <w:rFonts w:ascii="Times New Roman" w:hAnsi="Times New Roman" w:cs="Times New Roman"/>
                <w:sz w:val="28"/>
                <w:szCs w:val="28"/>
              </w:rPr>
              <w:t>Шошолина</w:t>
            </w:r>
            <w:proofErr w:type="spellEnd"/>
            <w:r w:rsidR="00B13954">
              <w:rPr>
                <w:rFonts w:ascii="Times New Roman" w:hAnsi="Times New Roman" w:cs="Times New Roman"/>
                <w:sz w:val="28"/>
                <w:szCs w:val="28"/>
              </w:rPr>
              <w:t xml:space="preserve"> М.С.,</w:t>
            </w:r>
            <w:r w:rsidR="001544C5"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музыкальный</w:t>
            </w:r>
            <w:r w:rsidR="00B0656C" w:rsidRPr="00BB6074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B13954">
              <w:rPr>
                <w:rFonts w:ascii="Times New Roman" w:hAnsi="Times New Roman" w:cs="Times New Roman"/>
                <w:sz w:val="28"/>
                <w:szCs w:val="28"/>
              </w:rPr>
              <w:t>уководитель Майстренко Л.И.</w:t>
            </w:r>
          </w:p>
        </w:tc>
      </w:tr>
      <w:tr w:rsidR="005F038F" w:rsidRPr="00BB6074" w:rsidTr="00B80073">
        <w:tc>
          <w:tcPr>
            <w:tcW w:w="4785" w:type="dxa"/>
          </w:tcPr>
          <w:p w:rsidR="005F038F" w:rsidRPr="00BB6074" w:rsidRDefault="005F038F" w:rsidP="005F0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074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6272" w:type="dxa"/>
          </w:tcPr>
          <w:p w:rsidR="005F038F" w:rsidRPr="00BB6074" w:rsidRDefault="00D561BC" w:rsidP="00B06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0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Систематизирование  знаний</w:t>
            </w:r>
            <w:r w:rsidR="00B0656C" w:rsidRPr="00BB60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  времени года осень.</w:t>
            </w:r>
            <w:r w:rsidR="00B0656C" w:rsidRPr="00BB60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F038F" w:rsidRPr="00BB6074" w:rsidTr="00B80073">
        <w:tc>
          <w:tcPr>
            <w:tcW w:w="4785" w:type="dxa"/>
          </w:tcPr>
          <w:p w:rsidR="005F038F" w:rsidRPr="00BB6074" w:rsidRDefault="005F038F" w:rsidP="005F0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074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6272" w:type="dxa"/>
          </w:tcPr>
          <w:p w:rsidR="00E81FCF" w:rsidRPr="00BB6074" w:rsidRDefault="00E81FCF" w:rsidP="005F038F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BB607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Образовательные:</w:t>
            </w:r>
          </w:p>
          <w:p w:rsidR="00B0656C" w:rsidRPr="00BB6074" w:rsidRDefault="00E81FCF" w:rsidP="00B0656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60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Формировать у детей представления о сезонных изменениях в природе;</w:t>
            </w:r>
            <w:r w:rsidR="00B0656C" w:rsidRPr="00BB60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Формирова</w:t>
            </w:r>
            <w:r w:rsidR="00B800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ть </w:t>
            </w:r>
            <w:r w:rsidR="00B0656C" w:rsidRPr="00BB60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умени</w:t>
            </w:r>
            <w:r w:rsidR="00B800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B0656C" w:rsidRPr="00BB60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наблюдать характерные явления осенней погоды, понимать и </w:t>
            </w:r>
            <w:r w:rsidR="00B800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устанавливать связь между ними;</w:t>
            </w:r>
          </w:p>
          <w:p w:rsidR="00B80073" w:rsidRDefault="00B80073" w:rsidP="005F038F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</w:t>
            </w:r>
            <w:r w:rsidRPr="00BB60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ормировать</w:t>
            </w:r>
            <w:r w:rsidRPr="00BB60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E81FCF" w:rsidRPr="00BB60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опыт исследовательской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деятельности.</w:t>
            </w:r>
            <w:r w:rsidRPr="00BB607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E81FCF" w:rsidRPr="00BB6074" w:rsidRDefault="00E81FCF" w:rsidP="005F038F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BB607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Развивающие:</w:t>
            </w:r>
          </w:p>
          <w:p w:rsidR="00B0656C" w:rsidRPr="00BB6074" w:rsidRDefault="00B0656C" w:rsidP="00B0656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60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</w:t>
            </w:r>
            <w:r w:rsidR="00B800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вать</w:t>
            </w:r>
            <w:r w:rsidRPr="00BB60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творчески</w:t>
            </w:r>
            <w:r w:rsidR="00B800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BB60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способност</w:t>
            </w:r>
            <w:r w:rsidR="00B800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BB60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детей в разных видах деятельности.</w:t>
            </w:r>
          </w:p>
          <w:p w:rsidR="00E81FCF" w:rsidRPr="00BB6074" w:rsidRDefault="00E81FCF" w:rsidP="005F038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B60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Развивать познавательный интерес ко всему живому, желание получать </w:t>
            </w:r>
            <w:r w:rsidRPr="00BB60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B800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новые знания из книг; </w:t>
            </w:r>
            <w:r w:rsidRPr="00BB60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любознательность, наблюдательность, фантазию;</w:t>
            </w:r>
          </w:p>
          <w:p w:rsidR="00B80073" w:rsidRDefault="00E81FCF" w:rsidP="005F038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B60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Развивать чувства ритма, мелкую моторику рук</w:t>
            </w:r>
            <w:r w:rsidR="00B800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BB60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E81FCF" w:rsidRPr="00BB6074" w:rsidRDefault="00B80073" w:rsidP="005F038F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Развивать навыки сотрудничества со сверстниками и взрослыми.</w:t>
            </w:r>
            <w:r w:rsidR="00E81FCF" w:rsidRPr="00BB60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E81FCF" w:rsidRPr="00BB60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E81FCF" w:rsidRPr="00BB607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Воспитательные:</w:t>
            </w:r>
          </w:p>
          <w:p w:rsidR="005F038F" w:rsidRPr="00B80073" w:rsidRDefault="00B0656C" w:rsidP="00E81FC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B60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="00E81FCF" w:rsidRPr="00BB60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оспитывать любовь к природе, замечать  красоту осенней природы</w:t>
            </w:r>
            <w:r w:rsidR="00B800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5F038F" w:rsidRPr="00BB6074" w:rsidTr="00B80073">
        <w:tc>
          <w:tcPr>
            <w:tcW w:w="4785" w:type="dxa"/>
          </w:tcPr>
          <w:p w:rsidR="005F038F" w:rsidRPr="00BB6074" w:rsidRDefault="005F038F" w:rsidP="005F0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074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6272" w:type="dxa"/>
          </w:tcPr>
          <w:p w:rsidR="005F038F" w:rsidRPr="00BB6074" w:rsidRDefault="00E81FCF" w:rsidP="005F0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074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r w:rsidR="00B0656C" w:rsidRPr="00BB6074">
              <w:rPr>
                <w:rFonts w:ascii="Times New Roman" w:hAnsi="Times New Roman" w:cs="Times New Roman"/>
                <w:sz w:val="28"/>
                <w:szCs w:val="28"/>
              </w:rPr>
              <w:t>ение стихов, рассказов об осени разных авторов.</w:t>
            </w:r>
          </w:p>
          <w:p w:rsidR="008B1B7C" w:rsidRPr="00BB6074" w:rsidRDefault="008B1B7C" w:rsidP="005F0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074">
              <w:rPr>
                <w:rFonts w:ascii="Times New Roman" w:hAnsi="Times New Roman" w:cs="Times New Roman"/>
                <w:sz w:val="28"/>
                <w:szCs w:val="28"/>
              </w:rPr>
              <w:t>Слушание музыки известных композиторов об осени.</w:t>
            </w:r>
          </w:p>
          <w:p w:rsidR="008B1B7C" w:rsidRPr="00BB6074" w:rsidRDefault="008B1B7C" w:rsidP="005F0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074">
              <w:rPr>
                <w:rFonts w:ascii="Times New Roman" w:hAnsi="Times New Roman" w:cs="Times New Roman"/>
                <w:sz w:val="28"/>
                <w:szCs w:val="28"/>
              </w:rPr>
              <w:t>Ежедневное наблюдение за погодой, за березой.</w:t>
            </w:r>
          </w:p>
          <w:p w:rsidR="00E81FCF" w:rsidRPr="00BB6074" w:rsidRDefault="00E81FCF" w:rsidP="005F0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074">
              <w:rPr>
                <w:rFonts w:ascii="Times New Roman" w:hAnsi="Times New Roman" w:cs="Times New Roman"/>
                <w:sz w:val="28"/>
                <w:szCs w:val="28"/>
              </w:rPr>
              <w:t>Рассматривание репродукций, иллюстраций, тематических альбомов об осени.</w:t>
            </w:r>
          </w:p>
          <w:p w:rsidR="00E81FCF" w:rsidRPr="00BB6074" w:rsidRDefault="00E81FCF" w:rsidP="005F0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074">
              <w:rPr>
                <w:rFonts w:ascii="Times New Roman" w:hAnsi="Times New Roman" w:cs="Times New Roman"/>
                <w:sz w:val="28"/>
                <w:szCs w:val="28"/>
              </w:rPr>
              <w:t>Загадывание загадок об осени.</w:t>
            </w:r>
          </w:p>
          <w:p w:rsidR="00E81FCF" w:rsidRPr="00BB6074" w:rsidRDefault="00E81FCF" w:rsidP="005F0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074">
              <w:rPr>
                <w:rFonts w:ascii="Times New Roman" w:hAnsi="Times New Roman" w:cs="Times New Roman"/>
                <w:sz w:val="28"/>
                <w:szCs w:val="28"/>
              </w:rPr>
              <w:t>Опыты-эксперименты с водой, воздухом, светом.</w:t>
            </w:r>
          </w:p>
          <w:p w:rsidR="00E81FCF" w:rsidRPr="00BB6074" w:rsidRDefault="00E81FCF" w:rsidP="005F0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074">
              <w:rPr>
                <w:rFonts w:ascii="Times New Roman" w:hAnsi="Times New Roman" w:cs="Times New Roman"/>
                <w:sz w:val="28"/>
                <w:szCs w:val="28"/>
              </w:rPr>
              <w:t>Раскрашивание раскрасок по теме «Осень»</w:t>
            </w:r>
            <w:r w:rsidR="008B1B7C" w:rsidRPr="00BB6074">
              <w:rPr>
                <w:rFonts w:ascii="Times New Roman" w:hAnsi="Times New Roman" w:cs="Times New Roman"/>
                <w:sz w:val="28"/>
                <w:szCs w:val="28"/>
              </w:rPr>
              <w:t>, «Овощи</w:t>
            </w:r>
            <w:r w:rsidR="00D525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1B7C" w:rsidRPr="00BB6074">
              <w:rPr>
                <w:rFonts w:ascii="Times New Roman" w:hAnsi="Times New Roman" w:cs="Times New Roman"/>
                <w:sz w:val="28"/>
                <w:szCs w:val="28"/>
              </w:rPr>
              <w:t>- фрукты-ягоды-грибы».</w:t>
            </w:r>
          </w:p>
          <w:p w:rsidR="009B3DC4" w:rsidRPr="00BB6074" w:rsidRDefault="00E81FCF" w:rsidP="005F0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0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Дидактические игры-</w:t>
            </w:r>
            <w:r w:rsidR="00B0656C" w:rsidRPr="00BB6074"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  <w:r w:rsidR="00B8007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B0656C" w:rsidRPr="00BB6074">
              <w:rPr>
                <w:rFonts w:ascii="Times New Roman" w:hAnsi="Times New Roman" w:cs="Times New Roman"/>
                <w:sz w:val="28"/>
                <w:szCs w:val="28"/>
              </w:rPr>
              <w:t xml:space="preserve"> «Лото-Времена года», «</w:t>
            </w:r>
            <w:r w:rsidR="00D561BC" w:rsidRPr="00BB6074">
              <w:rPr>
                <w:rFonts w:ascii="Times New Roman" w:hAnsi="Times New Roman" w:cs="Times New Roman"/>
                <w:sz w:val="28"/>
                <w:szCs w:val="28"/>
              </w:rPr>
              <w:t>Где что растет</w:t>
            </w:r>
            <w:r w:rsidRPr="00BB607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B3DC4" w:rsidRPr="00BB6074">
              <w:rPr>
                <w:rFonts w:ascii="Times New Roman" w:hAnsi="Times New Roman" w:cs="Times New Roman"/>
                <w:sz w:val="28"/>
                <w:szCs w:val="28"/>
              </w:rPr>
              <w:t xml:space="preserve">, «А что потом», «Подбери лист к осеннему дереву», «Составь </w:t>
            </w:r>
            <w:r w:rsidR="00D561BC" w:rsidRPr="00BB6074">
              <w:rPr>
                <w:rFonts w:ascii="Times New Roman" w:hAnsi="Times New Roman" w:cs="Times New Roman"/>
                <w:sz w:val="28"/>
                <w:szCs w:val="28"/>
              </w:rPr>
              <w:t>узор из листьев», «</w:t>
            </w:r>
            <w:r w:rsidR="009B3DC4" w:rsidRPr="00BB6074">
              <w:rPr>
                <w:rFonts w:ascii="Times New Roman" w:hAnsi="Times New Roman" w:cs="Times New Roman"/>
                <w:sz w:val="28"/>
                <w:szCs w:val="28"/>
              </w:rPr>
              <w:t>Составь картинку из осенних листьев»</w:t>
            </w:r>
            <w:r w:rsidR="00B800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B3DC4" w:rsidRPr="00BB6074" w:rsidRDefault="009B3DC4" w:rsidP="005F0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074">
              <w:rPr>
                <w:rFonts w:ascii="Times New Roman" w:hAnsi="Times New Roman" w:cs="Times New Roman"/>
                <w:sz w:val="28"/>
                <w:szCs w:val="28"/>
              </w:rPr>
              <w:t>Па</w:t>
            </w:r>
            <w:r w:rsidR="00B0656C" w:rsidRPr="00BB6074">
              <w:rPr>
                <w:rFonts w:ascii="Times New Roman" w:hAnsi="Times New Roman" w:cs="Times New Roman"/>
                <w:sz w:val="28"/>
                <w:szCs w:val="28"/>
              </w:rPr>
              <w:t>льчиков</w:t>
            </w:r>
            <w:r w:rsidR="00B80073">
              <w:rPr>
                <w:rFonts w:ascii="Times New Roman" w:hAnsi="Times New Roman" w:cs="Times New Roman"/>
                <w:sz w:val="28"/>
                <w:szCs w:val="28"/>
              </w:rPr>
              <w:t>ая гимнастика:</w:t>
            </w:r>
            <w:r w:rsidR="00B0656C" w:rsidRPr="00BB6074">
              <w:rPr>
                <w:rFonts w:ascii="Times New Roman" w:hAnsi="Times New Roman" w:cs="Times New Roman"/>
                <w:sz w:val="28"/>
                <w:szCs w:val="28"/>
              </w:rPr>
              <w:t xml:space="preserve"> «Капуста», «</w:t>
            </w:r>
            <w:r w:rsidRPr="00BB6074">
              <w:rPr>
                <w:rFonts w:ascii="Times New Roman" w:hAnsi="Times New Roman" w:cs="Times New Roman"/>
                <w:sz w:val="28"/>
                <w:szCs w:val="28"/>
              </w:rPr>
              <w:t>Осенняя»</w:t>
            </w:r>
          </w:p>
          <w:p w:rsidR="009B3DC4" w:rsidRPr="00BB6074" w:rsidRDefault="00B80073" w:rsidP="005F0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 по ра</w:t>
            </w:r>
            <w:r w:rsidR="009B3DC4" w:rsidRPr="00BB6074">
              <w:rPr>
                <w:rFonts w:ascii="Times New Roman" w:hAnsi="Times New Roman" w:cs="Times New Roman"/>
                <w:sz w:val="28"/>
                <w:szCs w:val="28"/>
              </w:rPr>
              <w:t>звити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9B3DC4" w:rsidRPr="00BB6074">
              <w:rPr>
                <w:rFonts w:ascii="Times New Roman" w:hAnsi="Times New Roman" w:cs="Times New Roman"/>
                <w:sz w:val="28"/>
                <w:szCs w:val="28"/>
              </w:rPr>
              <w:t xml:space="preserve"> речи –</w:t>
            </w:r>
            <w:r w:rsidR="00D525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3DC4" w:rsidRPr="00BB6074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совместных </w:t>
            </w:r>
            <w:r w:rsidR="00D561BC" w:rsidRPr="00BB6074">
              <w:rPr>
                <w:rFonts w:ascii="Times New Roman" w:hAnsi="Times New Roman" w:cs="Times New Roman"/>
                <w:sz w:val="28"/>
                <w:szCs w:val="28"/>
              </w:rPr>
              <w:t>описательных рассказов об осенней березе</w:t>
            </w:r>
            <w:r w:rsidR="009B3DC4" w:rsidRPr="00BB6074">
              <w:rPr>
                <w:rFonts w:ascii="Times New Roman" w:hAnsi="Times New Roman" w:cs="Times New Roman"/>
                <w:sz w:val="28"/>
                <w:szCs w:val="28"/>
              </w:rPr>
              <w:t xml:space="preserve">, о картине «Ранняя осень», </w:t>
            </w:r>
            <w:r w:rsidR="008B1B7C" w:rsidRPr="00BB6074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D561BC" w:rsidRPr="00BB6074">
              <w:rPr>
                <w:rFonts w:ascii="Times New Roman" w:hAnsi="Times New Roman" w:cs="Times New Roman"/>
                <w:sz w:val="28"/>
                <w:szCs w:val="28"/>
              </w:rPr>
              <w:t>серии картин «Поможем бельчонку</w:t>
            </w:r>
            <w:r w:rsidR="009B3DC4" w:rsidRPr="00BB607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B1B7C" w:rsidRPr="00BB607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1B7C" w:rsidRPr="00BB6074">
              <w:rPr>
                <w:rFonts w:ascii="Times New Roman" w:hAnsi="Times New Roman" w:cs="Times New Roman"/>
                <w:sz w:val="28"/>
                <w:szCs w:val="28"/>
              </w:rPr>
              <w:t>рассказы из личного опыта «Прогулка в лес»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B3DC4" w:rsidRPr="00BB6074" w:rsidRDefault="00B80073" w:rsidP="005F0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 по ознакомлению с художественной литературой</w:t>
            </w:r>
            <w:r w:rsidR="008B1B7C" w:rsidRPr="00BB60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3DC4" w:rsidRPr="00BB607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561BC" w:rsidRPr="00BB6074"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  <w:proofErr w:type="spellStart"/>
            <w:r w:rsidR="00D561BC" w:rsidRPr="00BB6074">
              <w:rPr>
                <w:rFonts w:ascii="Times New Roman" w:hAnsi="Times New Roman" w:cs="Times New Roman"/>
                <w:sz w:val="28"/>
                <w:szCs w:val="28"/>
              </w:rPr>
              <w:t>Н.Сладко</w:t>
            </w:r>
            <w:proofErr w:type="gramStart"/>
            <w:r w:rsidR="00D561BC" w:rsidRPr="00BB6074">
              <w:rPr>
                <w:rFonts w:ascii="Times New Roman" w:hAnsi="Times New Roman" w:cs="Times New Roman"/>
                <w:sz w:val="28"/>
                <w:szCs w:val="28"/>
              </w:rPr>
              <w:t>в«</w:t>
            </w:r>
            <w:proofErr w:type="gramEnd"/>
            <w:r w:rsidR="00D561BC" w:rsidRPr="00BB6074">
              <w:rPr>
                <w:rFonts w:ascii="Times New Roman" w:hAnsi="Times New Roman" w:cs="Times New Roman"/>
                <w:sz w:val="28"/>
                <w:szCs w:val="28"/>
              </w:rPr>
              <w:t>Осень</w:t>
            </w:r>
            <w:proofErr w:type="spellEnd"/>
            <w:r w:rsidR="00D561BC" w:rsidRPr="00BB6074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proofErr w:type="spellStart"/>
            <w:r w:rsidR="00D561BC" w:rsidRPr="00BB6074">
              <w:rPr>
                <w:rFonts w:ascii="Times New Roman" w:hAnsi="Times New Roman" w:cs="Times New Roman"/>
                <w:sz w:val="28"/>
                <w:szCs w:val="28"/>
              </w:rPr>
              <w:t>Н.Носов</w:t>
            </w:r>
            <w:proofErr w:type="spellEnd"/>
            <w:r w:rsidR="00D561BC" w:rsidRPr="00BB6074">
              <w:rPr>
                <w:rFonts w:ascii="Times New Roman" w:hAnsi="Times New Roman" w:cs="Times New Roman"/>
                <w:sz w:val="28"/>
                <w:szCs w:val="28"/>
              </w:rPr>
              <w:t xml:space="preserve"> «Репка»</w:t>
            </w:r>
            <w:r w:rsidR="008B1B7C" w:rsidRPr="00BB607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1B7C" w:rsidRPr="00BB6074">
              <w:rPr>
                <w:rFonts w:ascii="Times New Roman" w:hAnsi="Times New Roman" w:cs="Times New Roman"/>
                <w:sz w:val="28"/>
                <w:szCs w:val="28"/>
              </w:rPr>
              <w:t xml:space="preserve">заучивание </w:t>
            </w:r>
            <w:proofErr w:type="spellStart"/>
            <w:r w:rsidR="008B1B7C" w:rsidRPr="00BB6074">
              <w:rPr>
                <w:rFonts w:ascii="Times New Roman" w:hAnsi="Times New Roman" w:cs="Times New Roman"/>
                <w:sz w:val="28"/>
                <w:szCs w:val="28"/>
              </w:rPr>
              <w:t>В.Ш</w:t>
            </w:r>
            <w:r w:rsidR="00D561BC" w:rsidRPr="00BB6074">
              <w:rPr>
                <w:rFonts w:ascii="Times New Roman" w:hAnsi="Times New Roman" w:cs="Times New Roman"/>
                <w:sz w:val="28"/>
                <w:szCs w:val="28"/>
              </w:rPr>
              <w:t>ульжин</w:t>
            </w:r>
            <w:proofErr w:type="spellEnd"/>
            <w:r w:rsidR="00D561BC" w:rsidRPr="00BB6074">
              <w:rPr>
                <w:rFonts w:ascii="Times New Roman" w:hAnsi="Times New Roman" w:cs="Times New Roman"/>
                <w:sz w:val="28"/>
                <w:szCs w:val="28"/>
              </w:rPr>
              <w:t xml:space="preserve"> «По грибы»,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561BC" w:rsidRPr="00BB6074">
              <w:rPr>
                <w:rFonts w:ascii="Times New Roman" w:hAnsi="Times New Roman" w:cs="Times New Roman"/>
                <w:sz w:val="28"/>
                <w:szCs w:val="28"/>
              </w:rPr>
              <w:t>А.Толстой</w:t>
            </w:r>
            <w:proofErr w:type="spellEnd"/>
            <w:r w:rsidR="00D561BC" w:rsidRPr="00BB6074">
              <w:rPr>
                <w:rFonts w:ascii="Times New Roman" w:hAnsi="Times New Roman" w:cs="Times New Roman"/>
                <w:sz w:val="28"/>
                <w:szCs w:val="28"/>
              </w:rPr>
              <w:t xml:space="preserve"> «Осень,</w:t>
            </w:r>
            <w:r w:rsidR="008B1B7C" w:rsidRPr="00BB60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61BC" w:rsidRPr="00BB6074">
              <w:rPr>
                <w:rFonts w:ascii="Times New Roman" w:hAnsi="Times New Roman" w:cs="Times New Roman"/>
                <w:sz w:val="28"/>
                <w:szCs w:val="28"/>
              </w:rPr>
              <w:t>обсыпается весь наш бедный сад»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B3DC4" w:rsidRPr="00BB6074" w:rsidRDefault="009B3DC4" w:rsidP="005F0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074"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  <w:r w:rsidR="008B1B7C" w:rsidRPr="00BB60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60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544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1B7C" w:rsidRPr="00BB607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B6074">
              <w:rPr>
                <w:rFonts w:ascii="Times New Roman" w:hAnsi="Times New Roman" w:cs="Times New Roman"/>
                <w:sz w:val="28"/>
                <w:szCs w:val="28"/>
              </w:rPr>
              <w:t>Ветка рябины</w:t>
            </w:r>
            <w:r w:rsidR="008B1B7C" w:rsidRPr="00BB6074">
              <w:rPr>
                <w:rFonts w:ascii="Times New Roman" w:hAnsi="Times New Roman" w:cs="Times New Roman"/>
                <w:sz w:val="28"/>
                <w:szCs w:val="28"/>
              </w:rPr>
              <w:t>», «Ожерелье из листьев и ягод»</w:t>
            </w:r>
            <w:r w:rsidR="00B80073">
              <w:rPr>
                <w:rFonts w:ascii="Times New Roman" w:hAnsi="Times New Roman" w:cs="Times New Roman"/>
                <w:sz w:val="28"/>
                <w:szCs w:val="28"/>
              </w:rPr>
              <w:t>, «</w:t>
            </w:r>
            <w:r w:rsidR="00D525FF">
              <w:rPr>
                <w:rFonts w:ascii="Times New Roman" w:hAnsi="Times New Roman" w:cs="Times New Roman"/>
                <w:sz w:val="28"/>
                <w:szCs w:val="28"/>
              </w:rPr>
              <w:t>Ежик с яблоками»</w:t>
            </w:r>
            <w:r w:rsidR="00B800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81FCF" w:rsidRPr="00BB6074" w:rsidRDefault="008B1B7C" w:rsidP="005F0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074">
              <w:rPr>
                <w:rFonts w:ascii="Times New Roman" w:hAnsi="Times New Roman" w:cs="Times New Roman"/>
                <w:sz w:val="28"/>
                <w:szCs w:val="28"/>
              </w:rPr>
              <w:t xml:space="preserve">Лепка - коллективная </w:t>
            </w:r>
            <w:r w:rsidR="00B80073"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r w:rsidRPr="00BB6074">
              <w:rPr>
                <w:rFonts w:ascii="Times New Roman" w:hAnsi="Times New Roman" w:cs="Times New Roman"/>
                <w:sz w:val="28"/>
                <w:szCs w:val="28"/>
              </w:rPr>
              <w:t>«Ветка рябины</w:t>
            </w:r>
            <w:r w:rsidR="009B3DC4" w:rsidRPr="00BB607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B6074">
              <w:rPr>
                <w:rFonts w:ascii="Times New Roman" w:hAnsi="Times New Roman" w:cs="Times New Roman"/>
                <w:sz w:val="28"/>
                <w:szCs w:val="28"/>
              </w:rPr>
              <w:t>, «Корзина</w:t>
            </w:r>
            <w:r w:rsidR="00B0656C" w:rsidRPr="00BB607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Start"/>
            <w:r w:rsidR="00D525FF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5F038F" w:rsidRPr="00BB6074" w:rsidTr="00B80073">
        <w:tc>
          <w:tcPr>
            <w:tcW w:w="4785" w:type="dxa"/>
          </w:tcPr>
          <w:p w:rsidR="005F038F" w:rsidRPr="00BB6074" w:rsidRDefault="005F038F" w:rsidP="005F0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0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Предполагаемый результат</w:t>
            </w:r>
          </w:p>
        </w:tc>
        <w:tc>
          <w:tcPr>
            <w:tcW w:w="6272" w:type="dxa"/>
          </w:tcPr>
          <w:p w:rsidR="005F038F" w:rsidRPr="00BB6074" w:rsidRDefault="00B13954" w:rsidP="00B13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81FCF" w:rsidRPr="00BB6074">
              <w:rPr>
                <w:rFonts w:ascii="Times New Roman" w:hAnsi="Times New Roman" w:cs="Times New Roman"/>
                <w:sz w:val="28"/>
                <w:szCs w:val="28"/>
              </w:rPr>
              <w:t xml:space="preserve">ыставка </w:t>
            </w:r>
            <w:r w:rsidRPr="00BB6074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творческой </w:t>
            </w:r>
            <w:r w:rsidRPr="00BB6074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родителей и детей </w:t>
            </w:r>
            <w:r w:rsidR="008B1B7C" w:rsidRPr="00BB6074">
              <w:rPr>
                <w:rFonts w:ascii="Times New Roman" w:hAnsi="Times New Roman" w:cs="Times New Roman"/>
                <w:sz w:val="28"/>
                <w:szCs w:val="28"/>
              </w:rPr>
              <w:t>«Осень - рыжая подружка</w:t>
            </w:r>
            <w:r w:rsidR="001D5B02" w:rsidRPr="00BB607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B1B7C" w:rsidRPr="00BB6074">
              <w:rPr>
                <w:rFonts w:ascii="Times New Roman" w:hAnsi="Times New Roman" w:cs="Times New Roman"/>
                <w:sz w:val="28"/>
                <w:szCs w:val="28"/>
              </w:rPr>
              <w:t xml:space="preserve"> и создание книги «Осенние зарисовки»</w:t>
            </w:r>
          </w:p>
        </w:tc>
      </w:tr>
      <w:tr w:rsidR="005F038F" w:rsidRPr="00BB6074" w:rsidTr="00B80073">
        <w:tc>
          <w:tcPr>
            <w:tcW w:w="4785" w:type="dxa"/>
          </w:tcPr>
          <w:p w:rsidR="005F038F" w:rsidRPr="00BB6074" w:rsidRDefault="005F038F" w:rsidP="005F0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074">
              <w:rPr>
                <w:rFonts w:ascii="Times New Roman" w:hAnsi="Times New Roman" w:cs="Times New Roman"/>
                <w:sz w:val="28"/>
                <w:szCs w:val="28"/>
              </w:rPr>
              <w:t>Продукт детской деятельности</w:t>
            </w:r>
          </w:p>
        </w:tc>
        <w:tc>
          <w:tcPr>
            <w:tcW w:w="6272" w:type="dxa"/>
          </w:tcPr>
          <w:p w:rsidR="005F038F" w:rsidRPr="00BB6074" w:rsidRDefault="009B3DC4" w:rsidP="00D52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074">
              <w:rPr>
                <w:rFonts w:ascii="Times New Roman" w:hAnsi="Times New Roman" w:cs="Times New Roman"/>
                <w:sz w:val="28"/>
                <w:szCs w:val="28"/>
              </w:rPr>
              <w:t>Коллективная работа по аппликации</w:t>
            </w:r>
            <w:r w:rsidR="00B1395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8B1B7C" w:rsidRPr="00BB6074">
              <w:rPr>
                <w:rFonts w:ascii="Times New Roman" w:hAnsi="Times New Roman" w:cs="Times New Roman"/>
                <w:sz w:val="28"/>
                <w:szCs w:val="28"/>
              </w:rPr>
              <w:t>Осеннее дерево»</w:t>
            </w:r>
            <w:r w:rsidR="00D525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B1B7C" w:rsidRPr="00BB60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F038F" w:rsidRPr="00BB6074" w:rsidTr="00B80073">
        <w:tc>
          <w:tcPr>
            <w:tcW w:w="4785" w:type="dxa"/>
          </w:tcPr>
          <w:p w:rsidR="005F038F" w:rsidRPr="00BB6074" w:rsidRDefault="005F038F" w:rsidP="005F0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074">
              <w:rPr>
                <w:rFonts w:ascii="Times New Roman" w:hAnsi="Times New Roman" w:cs="Times New Roman"/>
                <w:sz w:val="28"/>
                <w:szCs w:val="28"/>
              </w:rPr>
              <w:t>Форма презентации</w:t>
            </w:r>
          </w:p>
        </w:tc>
        <w:tc>
          <w:tcPr>
            <w:tcW w:w="6272" w:type="dxa"/>
          </w:tcPr>
          <w:p w:rsidR="00B13954" w:rsidRDefault="00E81FCF" w:rsidP="005F0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074">
              <w:rPr>
                <w:rFonts w:ascii="Times New Roman" w:hAnsi="Times New Roman" w:cs="Times New Roman"/>
                <w:sz w:val="28"/>
                <w:szCs w:val="28"/>
              </w:rPr>
              <w:t>Праздничный театрализован</w:t>
            </w:r>
            <w:r w:rsidR="008B1B7C" w:rsidRPr="00BB6074">
              <w:rPr>
                <w:rFonts w:ascii="Times New Roman" w:hAnsi="Times New Roman" w:cs="Times New Roman"/>
                <w:sz w:val="28"/>
                <w:szCs w:val="28"/>
              </w:rPr>
              <w:t xml:space="preserve">ный спектакль </w:t>
            </w:r>
          </w:p>
          <w:p w:rsidR="005F038F" w:rsidRPr="00BB6074" w:rsidRDefault="00B13954" w:rsidP="005F0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B1B7C" w:rsidRPr="00BB6074">
              <w:rPr>
                <w:rFonts w:ascii="Times New Roman" w:hAnsi="Times New Roman" w:cs="Times New Roman"/>
                <w:sz w:val="28"/>
                <w:szCs w:val="28"/>
              </w:rPr>
              <w:t>Репка на новый лад»</w:t>
            </w:r>
          </w:p>
        </w:tc>
      </w:tr>
    </w:tbl>
    <w:p w:rsidR="005F038F" w:rsidRPr="00BB6074" w:rsidRDefault="005F038F" w:rsidP="005F038F">
      <w:pPr>
        <w:rPr>
          <w:rFonts w:ascii="Times New Roman" w:hAnsi="Times New Roman" w:cs="Times New Roman"/>
          <w:sz w:val="28"/>
          <w:szCs w:val="28"/>
        </w:rPr>
      </w:pPr>
    </w:p>
    <w:p w:rsidR="005F038F" w:rsidRPr="00BB6074" w:rsidRDefault="005F038F">
      <w:pPr>
        <w:rPr>
          <w:rFonts w:ascii="Times New Roman" w:hAnsi="Times New Roman" w:cs="Times New Roman"/>
          <w:sz w:val="28"/>
          <w:szCs w:val="28"/>
        </w:rPr>
      </w:pPr>
    </w:p>
    <w:sectPr w:rsidR="005F038F" w:rsidRPr="00BB6074" w:rsidSect="00D52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038F"/>
    <w:rsid w:val="001544C5"/>
    <w:rsid w:val="001B118C"/>
    <w:rsid w:val="001D5B02"/>
    <w:rsid w:val="005F038F"/>
    <w:rsid w:val="007A4FA2"/>
    <w:rsid w:val="007B4E8F"/>
    <w:rsid w:val="00811F22"/>
    <w:rsid w:val="008B1B7C"/>
    <w:rsid w:val="009B3DC4"/>
    <w:rsid w:val="00B0656C"/>
    <w:rsid w:val="00B13954"/>
    <w:rsid w:val="00B20E88"/>
    <w:rsid w:val="00B80073"/>
    <w:rsid w:val="00BB6074"/>
    <w:rsid w:val="00C92E0D"/>
    <w:rsid w:val="00D525FF"/>
    <w:rsid w:val="00D52A61"/>
    <w:rsid w:val="00D561BC"/>
    <w:rsid w:val="00E8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1B11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Golubeva</cp:lastModifiedBy>
  <cp:revision>7</cp:revision>
  <cp:lastPrinted>2017-10-23T09:20:00Z</cp:lastPrinted>
  <dcterms:created xsi:type="dcterms:W3CDTF">2017-10-22T15:43:00Z</dcterms:created>
  <dcterms:modified xsi:type="dcterms:W3CDTF">2018-12-06T09:32:00Z</dcterms:modified>
</cp:coreProperties>
</file>